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74197D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7684E" wp14:editId="63A939E5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4538BB" w:rsidRDefault="00EE76BC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EE76BC" w:rsidRPr="004538BB" w:rsidRDefault="00EE76BC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6E1F03EB" wp14:editId="36E646A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B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2B7289" w:rsidRPr="00C723B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A3E4C" w:rsidRPr="00392AE3" w:rsidRDefault="00392AE3" w:rsidP="00C27153">
      <w:pPr>
        <w:spacing w:after="0"/>
        <w:rPr>
          <w:rFonts w:ascii="Arial" w:hAnsi="Arial" w:cs="Arial"/>
          <w:b/>
          <w:color w:val="008265"/>
          <w:sz w:val="32"/>
          <w:szCs w:val="32"/>
        </w:rPr>
      </w:pPr>
      <w:r w:rsidRPr="00392AE3">
        <w:rPr>
          <w:rFonts w:ascii="Arial" w:hAnsi="Arial" w:cs="Arial"/>
          <w:b/>
          <w:color w:val="008265"/>
          <w:sz w:val="32"/>
          <w:szCs w:val="32"/>
        </w:rPr>
        <w:t>TEMPLESTOWE HEIGHTS</w:t>
      </w:r>
      <w:r w:rsidR="003A3E4C" w:rsidRPr="00392AE3">
        <w:rPr>
          <w:rFonts w:ascii="Arial" w:hAnsi="Arial" w:cs="Arial"/>
          <w:b/>
          <w:color w:val="008265"/>
          <w:sz w:val="32"/>
          <w:szCs w:val="32"/>
        </w:rPr>
        <w:t xml:space="preserve"> PRIMARY SCHOOL</w:t>
      </w:r>
    </w:p>
    <w:p w:rsidR="00C53A94" w:rsidRPr="0044128B" w:rsidRDefault="005905CB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  <w:r w:rsidRPr="00392AE3">
        <w:rPr>
          <w:noProof/>
          <w:color w:val="F8971D"/>
          <w:sz w:val="32"/>
          <w:szCs w:val="32"/>
          <w:lang w:eastAsia="en-AU"/>
        </w:rPr>
        <w:drawing>
          <wp:anchor distT="0" distB="0" distL="114300" distR="114300" simplePos="0" relativeHeight="251678720" behindDoc="1" locked="0" layoutInCell="1" allowOverlap="1" wp14:anchorId="1971E0D1" wp14:editId="40CA646D">
            <wp:simplePos x="0" y="0"/>
            <wp:positionH relativeFrom="column">
              <wp:posOffset>-53340</wp:posOffset>
            </wp:positionH>
            <wp:positionV relativeFrom="paragraph">
              <wp:posOffset>106045</wp:posOffset>
            </wp:positionV>
            <wp:extent cx="9116695" cy="1097280"/>
            <wp:effectExtent l="0" t="0" r="8255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9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A94" w:rsidRPr="004C6306" w:rsidRDefault="005905C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C1CE8" wp14:editId="098DA82E">
                <wp:simplePos x="0" y="0"/>
                <wp:positionH relativeFrom="column">
                  <wp:posOffset>-53340</wp:posOffset>
                </wp:positionH>
                <wp:positionV relativeFrom="paragraph">
                  <wp:posOffset>173355</wp:posOffset>
                </wp:positionV>
                <wp:extent cx="4805045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EE76BC" w:rsidRPr="0009277D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EE76BC" w:rsidRPr="0009277D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4.2pt;margin-top:13.65pt;width:378.3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" filled="f" stroked="f">
                <v:textbox>
                  <w:txbxContent>
                    <w:p w:rsidR="00EE76BC" w:rsidRPr="000868FA" w:rsidRDefault="00EE76BC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EE76BC" w:rsidRPr="0009277D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EE76BC" w:rsidRPr="0009277D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3E647" wp14:editId="11161B25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872B5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513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6/2/2017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513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29/3/2017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872B5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513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6/2/2017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513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29/3/2017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</w:t>
      </w:r>
      <w:r w:rsidR="00751335">
        <w:rPr>
          <w:rFonts w:ascii="Arial" w:hAnsi="Arial" w:cs="Arial"/>
          <w:b/>
          <w:color w:val="F8971D"/>
          <w:sz w:val="24"/>
          <w:szCs w:val="24"/>
        </w:rPr>
        <w:t>YNAMIC D</w: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>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bookmarkStart w:id="0" w:name="_GoBack"/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103979</wp:posOffset>
                </wp:positionH>
                <wp:positionV relativeFrom="paragraph">
                  <wp:posOffset>166740</wp:posOffset>
                </wp:positionV>
                <wp:extent cx="4648200" cy="736979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36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5905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</w:t>
                            </w:r>
                            <w:r w:rsidR="005905C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2pt;margin-top:13.15pt;width:366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" filled="f" stroked="f">
                <v:textbox>
                  <w:txbxContent>
                    <w:p w:rsidR="00EE76BC" w:rsidRPr="000868FA" w:rsidRDefault="00EE76BC" w:rsidP="005905C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</w:t>
                      </w:r>
                      <w:r w:rsidR="005905C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exciting energetic activities.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513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7/2/2017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513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28/3/2017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513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7/2/2017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513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28/3/2017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602A61" w:rsidRPr="00633DA9" w:rsidRDefault="003A6E2F" w:rsidP="00633DA9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285FE999" wp14:editId="02916DEC">
            <wp:simplePos x="0" y="0"/>
            <wp:positionH relativeFrom="column">
              <wp:posOffset>-93914</wp:posOffset>
            </wp:positionH>
            <wp:positionV relativeFrom="paragraph">
              <wp:posOffset>138545</wp:posOffset>
            </wp:positionV>
            <wp:extent cx="6980830" cy="757450"/>
            <wp:effectExtent l="0" t="0" r="0" b="508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75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  <w:r w:rsidR="00633DA9">
        <w:rPr>
          <w:color w:val="F8971D"/>
          <w:sz w:val="20"/>
          <w:szCs w:val="20"/>
        </w:rPr>
        <w:t xml:space="preserve">    </w: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8343D" wp14:editId="4718AF7F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513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8/2/2017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513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29/3/2017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513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8/2/2017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513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29/3/2017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182D7" wp14:editId="4FD54008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</w:t>
                            </w:r>
                            <w:r w:rsidR="00633DA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is</w:t>
                            </w:r>
                            <w:r w:rsidR="007513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brilliant catch! Sizzling Summer</w:t>
                            </w:r>
                            <w:r w:rsidR="00633DA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Sports allows your child to experience a fun, energetic and highly active multi-sport program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over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33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678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Hockey</w:t>
                            </w:r>
                            <w:r w:rsidR="00392AE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Basketball</w:t>
                            </w:r>
                            <w:r w:rsidR="00993A6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Cricket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EE76BC" w:rsidRPr="002303B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</w:t>
                      </w:r>
                      <w:r w:rsidR="00633DA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is</w:t>
                      </w:r>
                      <w:r w:rsidR="007513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brilliant catch! Sizzling Summer</w:t>
                      </w:r>
                      <w:r w:rsidR="00633DA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Sports allows your child to experience a fun, energetic and highly active multi-sport program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over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5133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46678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Hockey</w:t>
                      </w:r>
                      <w:r w:rsidR="00392AE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Basketball</w:t>
                      </w:r>
                      <w:r w:rsidR="00993A6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Cricket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EE76BC" w:rsidRPr="002303B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335">
        <w:rPr>
          <w:rFonts w:ascii="Arial" w:hAnsi="Arial" w:cs="Arial"/>
          <w:b/>
          <w:color w:val="F8971D"/>
          <w:sz w:val="24"/>
          <w:szCs w:val="24"/>
        </w:rPr>
        <w:t xml:space="preserve"> SIZZLING SUMMER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-52970</wp:posOffset>
            </wp:positionH>
            <wp:positionV relativeFrom="paragraph">
              <wp:posOffset>282242</wp:posOffset>
            </wp:positionV>
            <wp:extent cx="6990408" cy="736979"/>
            <wp:effectExtent l="0" t="0" r="1270" b="635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73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751335">
        <w:rPr>
          <w:rFonts w:ascii="Arial" w:hAnsi="Arial" w:cs="Arial"/>
          <w:b/>
          <w:color w:val="656263"/>
          <w:sz w:val="20"/>
          <w:szCs w:val="20"/>
        </w:rPr>
        <w:t>$96-EARLY BIRD RATE JUST $84 WHEN YOU ENROL BY FRIDAY 20</w:t>
      </w:r>
      <w:r w:rsidR="00751335" w:rsidRPr="00314628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751335">
        <w:rPr>
          <w:rFonts w:ascii="Arial" w:hAnsi="Arial" w:cs="Arial"/>
          <w:b/>
          <w:color w:val="656263"/>
          <w:sz w:val="20"/>
          <w:szCs w:val="20"/>
        </w:rPr>
        <w:t xml:space="preserve"> JANUARY</w:t>
      </w:r>
      <w:r w:rsidR="00466782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AD704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1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633DA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Templestowe Heights </w:t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2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E76BC" w:rsidRPr="004538BB" w:rsidRDefault="00EE76BC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3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E76BC" w:rsidRPr="004538BB" w:rsidRDefault="00EE76BC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EE76BC" w:rsidRPr="0037255A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EE76BC" w:rsidRPr="004C6306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" filled="f" stroked="f">
                <v:textbox>
                  <w:txbxContent>
                    <w:p w:rsidR="00EE76BC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EE76BC" w:rsidRPr="0037255A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EE76BC" w:rsidRPr="004C6306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E76BC" w:rsidRPr="001F1421" w:rsidRDefault="00EE76BC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E76BC" w:rsidRDefault="00EE76BC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75133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ynamic D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33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Sizzling Summer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76BC" w:rsidRPr="00E11995" w:rsidRDefault="00EE76BC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E76BC" w:rsidRDefault="00EE76BC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EE76BC" w:rsidRPr="00980B3E" w:rsidRDefault="00EE76BC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EE76BC" w:rsidRPr="00980B3E" w:rsidRDefault="00EE76BC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4B11DA" w:rsidRDefault="00EE76BC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EE76BC" w:rsidRPr="001F1421" w:rsidRDefault="00EE76BC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E76BC" w:rsidRDefault="00EE76BC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</w:t>
                      </w:r>
                      <w:r w:rsidR="0075133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ynamic D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5133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Sizzling Summer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76BC" w:rsidRPr="00E11995" w:rsidRDefault="00EE76BC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E76BC" w:rsidRDefault="00EE76BC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EE76BC" w:rsidRPr="00980B3E" w:rsidRDefault="00EE76BC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EE76BC" w:rsidRPr="00980B3E" w:rsidRDefault="00EE76BC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4B11DA" w:rsidRDefault="00EE76BC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15B2"/>
    <w:rsid w:val="0012354D"/>
    <w:rsid w:val="00143BA7"/>
    <w:rsid w:val="0015102B"/>
    <w:rsid w:val="00157CEF"/>
    <w:rsid w:val="00157DE6"/>
    <w:rsid w:val="00182F9C"/>
    <w:rsid w:val="001A686E"/>
    <w:rsid w:val="001C213D"/>
    <w:rsid w:val="001C631E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2AE3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54CC7"/>
    <w:rsid w:val="00465F23"/>
    <w:rsid w:val="00466782"/>
    <w:rsid w:val="00482157"/>
    <w:rsid w:val="00485840"/>
    <w:rsid w:val="004B11DA"/>
    <w:rsid w:val="004C6306"/>
    <w:rsid w:val="0051467E"/>
    <w:rsid w:val="00525548"/>
    <w:rsid w:val="00552140"/>
    <w:rsid w:val="00552B60"/>
    <w:rsid w:val="005550F3"/>
    <w:rsid w:val="00562D8B"/>
    <w:rsid w:val="00564E4B"/>
    <w:rsid w:val="00576F58"/>
    <w:rsid w:val="005905CB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33DA9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197D"/>
    <w:rsid w:val="0074634A"/>
    <w:rsid w:val="00751335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72B5D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93A61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41B9C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E76BC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2015-10-12T21:52:00Z</cp:lastPrinted>
  <dcterms:created xsi:type="dcterms:W3CDTF">2017-01-02T04:24:00Z</dcterms:created>
  <dcterms:modified xsi:type="dcterms:W3CDTF">2017-01-02T04:24:00Z</dcterms:modified>
</cp:coreProperties>
</file>