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280C26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WICKED WINTER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280C26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WICKED WINTER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855">
        <w:rPr>
          <w:rFonts w:ascii="Arial" w:hAnsi="Arial" w:cs="Arial"/>
          <w:b/>
          <w:color w:val="008265"/>
          <w:sz w:val="48"/>
          <w:szCs w:val="48"/>
        </w:rPr>
        <w:t>ST KEVIN’S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8B63B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F2585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E4367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280C2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1/07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4A58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280C2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12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280C2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09</w:t>
                            </w:r>
                            <w:r w:rsidR="004A58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/2016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8B63B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F2585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E4367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280C2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1/07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4A58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6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280C2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12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280C2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09</w:t>
                      </w:r>
                      <w:r w:rsidR="004A58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/2016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80C26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KICKING A GOAL! WICKED WI</w:t>
                            </w:r>
                            <w:r w:rsidR="00E43670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280C26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TER</w:t>
                            </w:r>
                            <w:r w:rsidR="004A58DB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E4367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10</w:t>
                            </w:r>
                            <w:r w:rsidR="00984F23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EA3A1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4F23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these include;</w:t>
                            </w:r>
                            <w:r w:rsidR="00FB6246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4367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Foo</w:t>
                            </w:r>
                            <w:r w:rsidR="004A58DB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t</w:t>
                            </w:r>
                            <w:r w:rsidR="00E4367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ball</w:t>
                            </w:r>
                            <w:r w:rsidR="004A58DB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,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</w:t>
                            </w:r>
                            <w:r w:rsidR="00280C26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, T-B</w:t>
                            </w:r>
                            <w:r w:rsidR="00E4367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all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="00280C26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Cricket</w:t>
                            </w:r>
                            <w:r w:rsidR="00EA3A1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280C26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KICKING A GOAL! WICKED WI</w:t>
                      </w:r>
                      <w:r w:rsidR="00E43670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280C26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TER</w:t>
                      </w:r>
                      <w:r w:rsidR="004A58DB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E4367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10</w:t>
                      </w:r>
                      <w:r w:rsidR="00984F23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EA3A1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84F23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these include;</w:t>
                      </w:r>
                      <w:r w:rsidR="00FB6246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E4367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Foo</w:t>
                      </w:r>
                      <w:r w:rsidR="004A58DB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t</w:t>
                      </w:r>
                      <w:r w:rsidR="00E4367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ball</w:t>
                      </w:r>
                      <w:r w:rsidR="004A58DB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,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</w:t>
                      </w:r>
                      <w:r w:rsidR="00280C26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, T-B</w:t>
                      </w:r>
                      <w:r w:rsidR="00E4367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all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and </w:t>
                      </w:r>
                      <w:r w:rsidR="00280C26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Cricket</w:t>
                      </w:r>
                      <w:r w:rsidR="00EA3A1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EA3A1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F2585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Wednes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280C2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13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280C2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7</w:t>
                            </w:r>
                            <w:r w:rsidR="004A58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/2016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280C26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14/09</w:t>
                            </w:r>
                            <w:r w:rsidR="004A58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1.3</w:t>
                            </w:r>
                            <w:r w:rsidR="00F2585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A357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F2585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Wednes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280C2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13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280C2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7</w:t>
                      </w:r>
                      <w:r w:rsidR="004A58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/2016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280C26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14/09</w:t>
                      </w:r>
                      <w:r w:rsidR="004A58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1.3</w:t>
                      </w:r>
                      <w:r w:rsidR="00F2585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A357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E43670">
        <w:rPr>
          <w:rFonts w:ascii="Arial" w:hAnsi="Arial" w:cs="Arial"/>
          <w:b/>
          <w:color w:val="656263"/>
          <w:sz w:val="20"/>
          <w:szCs w:val="20"/>
        </w:rPr>
        <w:t>$10</w:t>
      </w:r>
      <w:r w:rsidR="001D7376">
        <w:rPr>
          <w:rFonts w:ascii="Arial" w:hAnsi="Arial" w:cs="Arial"/>
          <w:b/>
          <w:color w:val="656263"/>
          <w:sz w:val="20"/>
          <w:szCs w:val="20"/>
        </w:rPr>
        <w:t>0</w:t>
      </w:r>
      <w:r w:rsidR="00280C26">
        <w:rPr>
          <w:rFonts w:ascii="Arial" w:hAnsi="Arial" w:cs="Arial"/>
          <w:b/>
          <w:color w:val="656263"/>
          <w:sz w:val="20"/>
          <w:szCs w:val="20"/>
        </w:rPr>
        <w:t>-</w:t>
      </w:r>
      <w:r w:rsidR="00E43670" w:rsidRPr="00E43670">
        <w:rPr>
          <w:rFonts w:ascii="Arial" w:hAnsi="Arial" w:cs="Arial"/>
          <w:b/>
          <w:color w:val="656263"/>
          <w:sz w:val="20"/>
          <w:szCs w:val="20"/>
        </w:rPr>
        <w:t xml:space="preserve"> </w:t>
      </w:r>
      <w:r w:rsidR="00E43670">
        <w:rPr>
          <w:rFonts w:ascii="Arial" w:hAnsi="Arial" w:cs="Arial"/>
          <w:b/>
          <w:color w:val="656263"/>
          <w:sz w:val="20"/>
          <w:szCs w:val="20"/>
        </w:rPr>
        <w:t>EARLY BIRD R</w:t>
      </w:r>
      <w:r w:rsidR="00280C26">
        <w:rPr>
          <w:rFonts w:ascii="Arial" w:hAnsi="Arial" w:cs="Arial"/>
          <w:b/>
          <w:color w:val="656263"/>
          <w:sz w:val="20"/>
          <w:szCs w:val="20"/>
        </w:rPr>
        <w:t>ATE $90 IF YOU ENROL BY FRIDAY 1</w:t>
      </w:r>
      <w:r w:rsidR="00280C26" w:rsidRPr="00280C26">
        <w:rPr>
          <w:rFonts w:ascii="Arial" w:hAnsi="Arial" w:cs="Arial"/>
          <w:b/>
          <w:color w:val="656263"/>
          <w:sz w:val="20"/>
          <w:szCs w:val="20"/>
          <w:vertAlign w:val="superscript"/>
        </w:rPr>
        <w:t>st</w:t>
      </w:r>
      <w:r w:rsidR="00280C26">
        <w:rPr>
          <w:rFonts w:ascii="Arial" w:hAnsi="Arial" w:cs="Arial"/>
          <w:b/>
          <w:color w:val="656263"/>
          <w:sz w:val="20"/>
          <w:szCs w:val="20"/>
        </w:rPr>
        <w:t xml:space="preserve"> JU</w:t>
      </w:r>
      <w:r w:rsidR="00E43670">
        <w:rPr>
          <w:rFonts w:ascii="Arial" w:hAnsi="Arial" w:cs="Arial"/>
          <w:b/>
          <w:color w:val="656263"/>
          <w:sz w:val="20"/>
          <w:szCs w:val="20"/>
        </w:rPr>
        <w:t>L</w:t>
      </w:r>
      <w:r w:rsidR="00280C26">
        <w:rPr>
          <w:rFonts w:ascii="Arial" w:hAnsi="Arial" w:cs="Arial"/>
          <w:b/>
          <w:color w:val="656263"/>
          <w:sz w:val="20"/>
          <w:szCs w:val="20"/>
        </w:rPr>
        <w:t>Y</w:t>
      </w:r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A20855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St Kevin’s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80C26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Wicked </w:t>
                            </w:r>
                            <w:r w:rsidR="00280C26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Wi</w:t>
                            </w:r>
                            <w:r w:rsidR="00E4367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n</w:t>
                            </w:r>
                            <w:r w:rsidR="00280C26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ter</w:t>
                            </w:r>
                            <w:bookmarkStart w:id="0" w:name="_GoBack"/>
                            <w:bookmarkEnd w:id="0"/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280C26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Wicked </w:t>
                      </w:r>
                      <w:r w:rsidR="00280C26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Wi</w:t>
                      </w:r>
                      <w:r w:rsidR="00E4367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n</w:t>
                      </w:r>
                      <w:r w:rsidR="00280C26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ter</w:t>
                      </w:r>
                      <w:bookmarkStart w:id="1" w:name="_GoBack"/>
                      <w:bookmarkEnd w:id="1"/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0C26"/>
    <w:rsid w:val="00286D90"/>
    <w:rsid w:val="002965FC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A58DB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357B3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43670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859"/>
    <w:rsid w:val="00F25C2F"/>
    <w:rsid w:val="00F401F5"/>
    <w:rsid w:val="00F44827"/>
    <w:rsid w:val="00F477A8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2014-10-27T23:00:00Z</cp:lastPrinted>
  <dcterms:created xsi:type="dcterms:W3CDTF">2016-06-11T05:57:00Z</dcterms:created>
  <dcterms:modified xsi:type="dcterms:W3CDTF">2016-06-11T05:57:00Z</dcterms:modified>
</cp:coreProperties>
</file>